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B483" w14:textId="7709B0BC" w:rsidR="008D52CE" w:rsidRPr="0009425E" w:rsidRDefault="0009425E" w:rsidP="008D52CE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09425E">
        <w:rPr>
          <w:rFonts w:ascii="Times New Roman" w:hAnsi="Times New Roman" w:cs="Times New Roman"/>
          <w:i/>
          <w:iCs/>
          <w:sz w:val="32"/>
          <w:szCs w:val="32"/>
          <w:lang w:val="uk-UA"/>
        </w:rPr>
        <w:t>Питання культурології</w:t>
      </w:r>
      <w:r w:rsidR="008D52CE" w:rsidRPr="0009425E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</w:p>
    <w:p w14:paraId="730C4CC9" w14:textId="53E88CD7" w:rsidR="008D52CE" w:rsidRPr="0050529D" w:rsidRDefault="00325D44" w:rsidP="008D52CE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1B6FF165" wp14:editId="047AE728">
            <wp:extent cx="1562100" cy="1505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334" cy="151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78F9" w14:textId="77777777" w:rsidR="008D52CE" w:rsidRDefault="008D52CE" w:rsidP="008D52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Київський національний університет культури і мистецтв</w:t>
      </w:r>
    </w:p>
    <w:p w14:paraId="4712E7FC" w14:textId="77777777" w:rsidR="008D52CE" w:rsidRDefault="008D52CE" w:rsidP="008D52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вул. Євгена Коновальця, 36, Київ, Україна, 01133</w:t>
      </w:r>
    </w:p>
    <w:p w14:paraId="1C15054B" w14:textId="29C9C270" w:rsidR="008D52CE" w:rsidRPr="00B53C56" w:rsidRDefault="008D52CE" w:rsidP="00325D44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>Автор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325D44" w:rsidRPr="00B53C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14:paraId="6D78D0DB" w14:textId="152EC962" w:rsidR="008D52CE" w:rsidRPr="00B53C56" w:rsidRDefault="008D52CE" w:rsidP="008D52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>Назва установи/організації</w:t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325D44" w:rsidRPr="00B53C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14:paraId="4EF14DC1" w14:textId="657851EC" w:rsidR="008D52CE" w:rsidRPr="00B53C56" w:rsidRDefault="008D52CE" w:rsidP="008D52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>Посада автора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325D44" w:rsidRPr="00B53C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14:paraId="1A40CA0B" w14:textId="152FA270" w:rsidR="008D52CE" w:rsidRPr="00B53C56" w:rsidRDefault="008D52CE" w:rsidP="008D52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>Адреса автора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325D44" w:rsidRPr="00B53C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14:paraId="4293D52C" w14:textId="5F7758EF" w:rsidR="008D52CE" w:rsidRPr="00B53C56" w:rsidRDefault="008D52CE" w:rsidP="008D52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>Телефон автора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325D44" w:rsidRPr="00B53C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14:paraId="3C65D645" w14:textId="009BB626" w:rsidR="008D52CE" w:rsidRPr="00B53C56" w:rsidRDefault="008D52CE" w:rsidP="008D52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>Електронна адреса</w:t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 xml:space="preserve"> автора</w:t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325D44" w:rsidRPr="00B53C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14:paraId="29D9F460" w14:textId="4E72CB7F" w:rsidR="008D52CE" w:rsidRPr="00B53C56" w:rsidRDefault="008D52CE" w:rsidP="008D52CE">
      <w:pPr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>Перша публікація у журналі: «</w:t>
      </w:r>
      <w:r w:rsidR="00F069B7">
        <w:rPr>
          <w:rFonts w:ascii="Times New Roman" w:hAnsi="Times New Roman" w:cs="Times New Roman"/>
          <w:sz w:val="24"/>
          <w:szCs w:val="24"/>
          <w:lang w:val="uk-UA"/>
        </w:rPr>
        <w:t xml:space="preserve">Питання </w:t>
      </w:r>
      <w:r w:rsidR="00F069B7" w:rsidRPr="0009425E">
        <w:rPr>
          <w:rFonts w:ascii="Times New Roman" w:hAnsi="Times New Roman" w:cs="Times New Roman"/>
          <w:sz w:val="24"/>
          <w:szCs w:val="24"/>
          <w:lang w:val="uk-UA"/>
        </w:rPr>
        <w:t>культурології</w:t>
      </w:r>
      <w:r w:rsidRPr="0009425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980E284" w14:textId="30D28C22" w:rsidR="008D52CE" w:rsidRDefault="008D52CE" w:rsidP="008D52CE">
      <w:pPr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>Стаття (</w:t>
      </w:r>
      <w:r w:rsidR="00246CA1">
        <w:rPr>
          <w:rFonts w:ascii="Times New Roman" w:hAnsi="Times New Roman" w:cs="Times New Roman"/>
          <w:sz w:val="24"/>
          <w:szCs w:val="24"/>
          <w:lang w:val="uk-UA"/>
        </w:rPr>
        <w:t>Назва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 рукопису):</w:t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  <w:bookmarkStart w:id="0" w:name="_Hlk130390224"/>
      <w:r w:rsidR="001E5352">
        <w:rPr>
          <w:rFonts w:ascii="Times New Roman" w:hAnsi="Times New Roman" w:cs="Times New Roman"/>
          <w:sz w:val="24"/>
          <w:szCs w:val="24"/>
          <w:lang w:val="uk-UA"/>
        </w:rPr>
        <w:t>_____</w:t>
      </w:r>
      <w:bookmarkEnd w:id="0"/>
      <w:r w:rsidR="00325D44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25D44" w:rsidRPr="00325D44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32D73F02" w14:textId="1F0B4E94" w:rsidR="001E5352" w:rsidRPr="00B53C56" w:rsidRDefault="001E5352" w:rsidP="008D52CE">
      <w:pPr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240F04EF" w14:textId="0E50CF37" w:rsidR="008D52CE" w:rsidRPr="00936FA6" w:rsidRDefault="00246CA1" w:rsidP="008D52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АВТОРСЬКА </w:t>
      </w:r>
      <w:r w:rsidR="00B161B0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8D52CE" w:rsidRPr="00936FA6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ГОДА</w:t>
      </w:r>
    </w:p>
    <w:p w14:paraId="6F3D1C0A" w14:textId="3A29CBA8" w:rsidR="008D52CE" w:rsidRPr="00B53C56" w:rsidRDefault="008D52CE" w:rsidP="008D52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Київський національний університет культури і мистецтв («Видавець») і Автор погоджуються про </w:t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>таке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66995F5" w14:textId="3C645F48" w:rsidR="008D52CE" w:rsidRPr="00B53C56" w:rsidRDefault="008D52CE" w:rsidP="008D52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1. У відповідь на згоду Видавця опублікувати Статтю у </w:t>
      </w:r>
      <w:r w:rsidR="0009425E">
        <w:rPr>
          <w:rFonts w:ascii="Times New Roman" w:hAnsi="Times New Roman" w:cs="Times New Roman"/>
          <w:sz w:val="24"/>
          <w:szCs w:val="24"/>
          <w:lang w:val="uk-UA"/>
        </w:rPr>
        <w:t xml:space="preserve">журналі 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9425E">
        <w:rPr>
          <w:rFonts w:ascii="Times New Roman" w:hAnsi="Times New Roman" w:cs="Times New Roman"/>
          <w:sz w:val="24"/>
          <w:szCs w:val="24"/>
          <w:lang w:val="uk-UA"/>
        </w:rPr>
        <w:t>Питання культурології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>», Автор цим надає та передає Видавцеві невиключне право друкувати, публікувати, відтворювати або розповсюджувати Статтю будь-яким відомим способом, включаючи електронний формат. Авторське право на Статтю залишається за ім’ям Автора.</w:t>
      </w:r>
    </w:p>
    <w:p w14:paraId="0D058DB3" w14:textId="356482C6" w:rsidR="008D52CE" w:rsidRDefault="008D52CE" w:rsidP="008D52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2. Автор заявляє та гарантує, що </w:t>
      </w:r>
      <w:r>
        <w:rPr>
          <w:rFonts w:ascii="Times New Roman" w:hAnsi="Times New Roman" w:cs="Times New Roman"/>
          <w:sz w:val="24"/>
          <w:szCs w:val="24"/>
          <w:lang w:val="uk-UA"/>
        </w:rPr>
        <w:t>Стаття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 є оригінальною роботою Автора, і Автор має повне право укладати цю Угоду; </w:t>
      </w:r>
      <w:r>
        <w:rPr>
          <w:rFonts w:ascii="Times New Roman" w:hAnsi="Times New Roman" w:cs="Times New Roman"/>
          <w:sz w:val="24"/>
          <w:szCs w:val="24"/>
          <w:lang w:val="uk-UA"/>
        </w:rPr>
        <w:t>стаття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 не порушує авторських прав чи власності іншої особи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11E46A" w14:textId="1B8913EE" w:rsidR="00B52DA0" w:rsidRPr="00B53C56" w:rsidRDefault="00B52DA0" w:rsidP="00B52DA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Автор погоджується не публікувати Статтю </w:t>
      </w:r>
      <w:r w:rsidR="001E5352">
        <w:rPr>
          <w:rFonts w:ascii="Times New Roman" w:hAnsi="Times New Roman" w:cs="Times New Roman"/>
          <w:sz w:val="24"/>
          <w:szCs w:val="24"/>
          <w:lang w:val="uk-UA"/>
        </w:rPr>
        <w:t xml:space="preserve">в іншому 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>друкованому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(електронному)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 вигляді до публікації Статті Видавцем. Автор погоджується цитувати оригінальну </w:t>
      </w:r>
      <w:r w:rsidRPr="00B6421C">
        <w:rPr>
          <w:rFonts w:ascii="Times New Roman" w:hAnsi="Times New Roman" w:cs="Times New Roman"/>
          <w:sz w:val="24"/>
          <w:szCs w:val="24"/>
          <w:lang w:val="uk-UA"/>
        </w:rPr>
        <w:t>публікацію</w:t>
      </w:r>
      <w:r w:rsidR="00E966AD">
        <w:rPr>
          <w:rFonts w:ascii="Times New Roman" w:hAnsi="Times New Roman" w:cs="Times New Roman"/>
          <w:sz w:val="24"/>
          <w:szCs w:val="24"/>
          <w:lang w:val="uk-UA"/>
        </w:rPr>
        <w:t xml:space="preserve"> у журналі</w:t>
      </w:r>
      <w:r w:rsidRPr="00B6421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9425E" w:rsidRPr="00B6421C">
        <w:rPr>
          <w:rFonts w:ascii="Times New Roman" w:hAnsi="Times New Roman" w:cs="Times New Roman"/>
          <w:sz w:val="24"/>
          <w:szCs w:val="24"/>
          <w:lang w:val="uk-UA"/>
        </w:rPr>
        <w:t>Питання культурології</w:t>
      </w:r>
      <w:r w:rsidRPr="00B6421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 за автором, назвою</w:t>
      </w:r>
      <w:r>
        <w:rPr>
          <w:rFonts w:ascii="Times New Roman" w:hAnsi="Times New Roman" w:cs="Times New Roman"/>
          <w:sz w:val="24"/>
          <w:szCs w:val="24"/>
          <w:lang w:val="uk-UA"/>
        </w:rPr>
        <w:t>, журналом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 та видавцем під час публікації роботи в іншому </w:t>
      </w:r>
      <w:r w:rsidR="007B7B25">
        <w:rPr>
          <w:rFonts w:ascii="Times New Roman" w:hAnsi="Times New Roman" w:cs="Times New Roman"/>
          <w:sz w:val="24"/>
          <w:szCs w:val="24"/>
          <w:lang w:val="uk-UA"/>
        </w:rPr>
        <w:t>виданні</w:t>
      </w:r>
      <w:r w:rsidRPr="00B53C5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F26F106" w14:textId="6F9D689B" w:rsidR="00B52DA0" w:rsidRDefault="00B52DA0" w:rsidP="008D52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Угода набуває чинності з моменту підписання.</w:t>
      </w:r>
    </w:p>
    <w:p w14:paraId="0C767F72" w14:textId="77777777" w:rsidR="00325D44" w:rsidRDefault="00325D44" w:rsidP="00B52DA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CBD75A" w14:textId="1495308C" w:rsidR="008D52CE" w:rsidRPr="008D52CE" w:rsidRDefault="008D52CE" w:rsidP="00B52DA0">
      <w:pPr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Підпис автора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</w:t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Дата:</w:t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325D44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sectPr w:rsidR="008D52CE" w:rsidRPr="008D52CE" w:rsidSect="00325D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22A56" w14:textId="77777777" w:rsidR="00AA0696" w:rsidRDefault="00AA0696" w:rsidP="00A22004">
      <w:pPr>
        <w:spacing w:after="0" w:line="240" w:lineRule="auto"/>
      </w:pPr>
      <w:r>
        <w:separator/>
      </w:r>
    </w:p>
  </w:endnote>
  <w:endnote w:type="continuationSeparator" w:id="0">
    <w:p w14:paraId="7F373BFA" w14:textId="77777777" w:rsidR="00AA0696" w:rsidRDefault="00AA0696" w:rsidP="00A2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5BA79" w14:textId="77777777" w:rsidR="00AA0696" w:rsidRDefault="00AA0696" w:rsidP="00A22004">
      <w:pPr>
        <w:spacing w:after="0" w:line="240" w:lineRule="auto"/>
      </w:pPr>
      <w:r>
        <w:separator/>
      </w:r>
    </w:p>
  </w:footnote>
  <w:footnote w:type="continuationSeparator" w:id="0">
    <w:p w14:paraId="6E1CAC5B" w14:textId="77777777" w:rsidR="00AA0696" w:rsidRDefault="00AA0696" w:rsidP="00A22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B6"/>
    <w:rsid w:val="00071BB6"/>
    <w:rsid w:val="0009425E"/>
    <w:rsid w:val="001C0FA4"/>
    <w:rsid w:val="001E5352"/>
    <w:rsid w:val="002138E5"/>
    <w:rsid w:val="00246CA1"/>
    <w:rsid w:val="00325D44"/>
    <w:rsid w:val="003F1AA0"/>
    <w:rsid w:val="004E4130"/>
    <w:rsid w:val="0050529D"/>
    <w:rsid w:val="007B5646"/>
    <w:rsid w:val="007B7B25"/>
    <w:rsid w:val="008D52CE"/>
    <w:rsid w:val="00936FA6"/>
    <w:rsid w:val="00961D9F"/>
    <w:rsid w:val="00A22004"/>
    <w:rsid w:val="00AA0696"/>
    <w:rsid w:val="00B161B0"/>
    <w:rsid w:val="00B52DA0"/>
    <w:rsid w:val="00B53C56"/>
    <w:rsid w:val="00B6421C"/>
    <w:rsid w:val="00B656CF"/>
    <w:rsid w:val="00BF2DC5"/>
    <w:rsid w:val="00C60F58"/>
    <w:rsid w:val="00CF6585"/>
    <w:rsid w:val="00E04EBC"/>
    <w:rsid w:val="00E60AE9"/>
    <w:rsid w:val="00E66D11"/>
    <w:rsid w:val="00E966AD"/>
    <w:rsid w:val="00F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03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1BB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D52C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2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004"/>
  </w:style>
  <w:style w:type="paragraph" w:styleId="a7">
    <w:name w:val="footer"/>
    <w:basedOn w:val="a"/>
    <w:link w:val="a8"/>
    <w:uiPriority w:val="99"/>
    <w:unhideWhenUsed/>
    <w:rsid w:val="00A2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2023-05-01T10:05:00Z</dcterms:created>
  <dcterms:modified xsi:type="dcterms:W3CDTF">2023-06-09T08:53:00Z</dcterms:modified>
</cp:coreProperties>
</file>